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D19F9" w14:textId="679D33C2" w:rsidR="007F07DF" w:rsidRPr="007F07DF" w:rsidRDefault="007F07DF" w:rsidP="007F07D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80A381A" w14:textId="75037D88" w:rsidR="007F07DF" w:rsidRPr="007F07DF" w:rsidRDefault="007F07DF" w:rsidP="007F07DF">
      <w:pPr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Segoe UI Emoji" w:eastAsia="Times New Roman" w:hAnsi="Segoe UI Emoji" w:cs="Segoe UI Emoji"/>
          <w:b/>
          <w:bCs/>
          <w:sz w:val="24"/>
          <w:szCs w:val="24"/>
          <w:lang w:eastAsia="en-GB"/>
        </w:rPr>
        <w:t xml:space="preserve">MODEL </w:t>
      </w:r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HOTĂRÂRE ONG – </w:t>
      </w:r>
      <w:proofErr w:type="spellStart"/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Asigurarea</w:t>
      </w:r>
      <w:proofErr w:type="spellEnd"/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Mentenanței</w:t>
      </w:r>
      <w:proofErr w:type="spellEnd"/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și</w:t>
      </w:r>
      <w:proofErr w:type="spellEnd"/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Sustenabilității</w:t>
      </w:r>
      <w:proofErr w:type="spellEnd"/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Investiției</w:t>
      </w:r>
      <w:proofErr w:type="spellEnd"/>
    </w:p>
    <w:p w14:paraId="1B1724B3" w14:textId="2F76BB0F" w:rsidR="007F07DF" w:rsidRPr="007F07DF" w:rsidRDefault="00EB480D" w:rsidP="00EB480D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                                                 </w:t>
      </w:r>
      <w:bookmarkStart w:id="0" w:name="_GoBack"/>
      <w:bookmarkEnd w:id="0"/>
      <w:r w:rsidR="007F07DF"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HOTĂRÂREA NR. ___ / [DATA]</w:t>
      </w:r>
      <w:r w:rsidR="007F07DF" w:rsidRPr="007F07DF">
        <w:rPr>
          <w:rFonts w:ascii="Calibri" w:eastAsia="Times New Roman" w:hAnsi="Calibri" w:cs="Calibri"/>
          <w:sz w:val="24"/>
          <w:szCs w:val="24"/>
          <w:lang w:eastAsia="en-GB"/>
        </w:rPr>
        <w:br/>
      </w:r>
      <w:proofErr w:type="spellStart"/>
      <w:r w:rsidR="007F07DF" w:rsidRPr="007F07DF">
        <w:rPr>
          <w:rFonts w:ascii="Calibri" w:eastAsia="Times New Roman" w:hAnsi="Calibri" w:cs="Calibri"/>
          <w:sz w:val="24"/>
          <w:szCs w:val="24"/>
          <w:lang w:eastAsia="en-GB"/>
        </w:rPr>
        <w:t>Privind</w:t>
      </w:r>
      <w:proofErr w:type="spellEnd"/>
      <w:r w:rsidR="007F07DF"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="007F07DF" w:rsidRPr="007F07DF">
        <w:rPr>
          <w:rFonts w:ascii="Calibri" w:eastAsia="Times New Roman" w:hAnsi="Calibri" w:cs="Calibri"/>
          <w:sz w:val="24"/>
          <w:szCs w:val="24"/>
          <w:lang w:eastAsia="en-GB"/>
        </w:rPr>
        <w:t>asumarea</w:t>
      </w:r>
      <w:proofErr w:type="spellEnd"/>
      <w:r w:rsidR="007F07DF"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="007F07DF" w:rsidRPr="007F07DF">
        <w:rPr>
          <w:rFonts w:ascii="Calibri" w:eastAsia="Times New Roman" w:hAnsi="Calibri" w:cs="Calibri"/>
          <w:sz w:val="24"/>
          <w:szCs w:val="24"/>
          <w:lang w:eastAsia="en-GB"/>
        </w:rPr>
        <w:t>angajamentului</w:t>
      </w:r>
      <w:proofErr w:type="spellEnd"/>
      <w:r w:rsidR="007F07DF"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 </w:t>
      </w:r>
      <w:proofErr w:type="spellStart"/>
      <w:r w:rsidR="007F07DF" w:rsidRPr="007F07DF">
        <w:rPr>
          <w:rFonts w:ascii="Calibri" w:eastAsia="Times New Roman" w:hAnsi="Calibri" w:cs="Calibri"/>
          <w:sz w:val="24"/>
          <w:szCs w:val="24"/>
          <w:lang w:eastAsia="en-GB"/>
        </w:rPr>
        <w:t>mentenanță</w:t>
      </w:r>
      <w:proofErr w:type="spellEnd"/>
      <w:r w:rsidR="007F07DF"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="007F07DF" w:rsidRPr="007F07DF">
        <w:rPr>
          <w:rFonts w:ascii="Calibri" w:eastAsia="Times New Roman" w:hAnsi="Calibri" w:cs="Calibri"/>
          <w:sz w:val="24"/>
          <w:szCs w:val="24"/>
          <w:lang w:eastAsia="en-GB"/>
        </w:rPr>
        <w:t>și</w:t>
      </w:r>
      <w:proofErr w:type="spellEnd"/>
      <w:r w:rsidR="007F07DF"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="007F07DF" w:rsidRPr="007F07DF">
        <w:rPr>
          <w:rFonts w:ascii="Calibri" w:eastAsia="Times New Roman" w:hAnsi="Calibri" w:cs="Calibri"/>
          <w:sz w:val="24"/>
          <w:szCs w:val="24"/>
          <w:lang w:eastAsia="en-GB"/>
        </w:rPr>
        <w:t>sustenabilitate</w:t>
      </w:r>
      <w:proofErr w:type="spellEnd"/>
      <w:r w:rsidR="007F07DF"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gramStart"/>
      <w:r w:rsidR="007F07DF" w:rsidRPr="007F07DF">
        <w:rPr>
          <w:rFonts w:ascii="Calibri" w:eastAsia="Times New Roman" w:hAnsi="Calibri" w:cs="Calibri"/>
          <w:sz w:val="24"/>
          <w:szCs w:val="24"/>
          <w:lang w:eastAsia="en-GB"/>
        </w:rPr>
        <w:t>a</w:t>
      </w:r>
      <w:proofErr w:type="gramEnd"/>
      <w:r w:rsidR="007F07DF"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="007F07DF" w:rsidRPr="007F07DF">
        <w:rPr>
          <w:rFonts w:ascii="Calibri" w:eastAsia="Times New Roman" w:hAnsi="Calibri" w:cs="Calibri"/>
          <w:sz w:val="24"/>
          <w:szCs w:val="24"/>
          <w:lang w:eastAsia="en-GB"/>
        </w:rPr>
        <w:t>investiției</w:t>
      </w:r>
      <w:proofErr w:type="spellEnd"/>
      <w:r w:rsidR="007F07DF"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="007F07DF" w:rsidRPr="007F07DF">
        <w:rPr>
          <w:rFonts w:ascii="Calibri" w:eastAsia="Times New Roman" w:hAnsi="Calibri" w:cs="Calibri"/>
          <w:sz w:val="24"/>
          <w:szCs w:val="24"/>
          <w:lang w:eastAsia="en-GB"/>
        </w:rPr>
        <w:t>realizate</w:t>
      </w:r>
      <w:proofErr w:type="spellEnd"/>
      <w:r w:rsidR="007F07DF"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="007F07DF" w:rsidRPr="007F07DF">
        <w:rPr>
          <w:rFonts w:ascii="Calibri" w:eastAsia="Times New Roman" w:hAnsi="Calibri" w:cs="Calibri"/>
          <w:sz w:val="24"/>
          <w:szCs w:val="24"/>
          <w:lang w:eastAsia="en-GB"/>
        </w:rPr>
        <w:t>prin</w:t>
      </w:r>
      <w:proofErr w:type="spellEnd"/>
      <w:r w:rsidR="007F07DF"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="007F07DF" w:rsidRPr="007F07DF">
        <w:rPr>
          <w:rFonts w:ascii="Calibri" w:eastAsia="Times New Roman" w:hAnsi="Calibri" w:cs="Calibri"/>
          <w:sz w:val="24"/>
          <w:szCs w:val="24"/>
          <w:lang w:eastAsia="en-GB"/>
        </w:rPr>
        <w:t>proiectul</w:t>
      </w:r>
      <w:proofErr w:type="spellEnd"/>
      <w:r w:rsidR="007F07DF"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[DENUMIRE PROIECT]</w:t>
      </w:r>
    </w:p>
    <w:p w14:paraId="61E7A60A" w14:textId="77777777" w:rsidR="007F07DF" w:rsidRPr="007F07DF" w:rsidRDefault="007F07DF" w:rsidP="007F07DF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Subsemnații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,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membri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ai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Adunării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Generale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a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Asociației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[DENUMIRE ONG], cu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sediul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în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[ADRESA COMPLETĂ], cod fiscal [CIF],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înregistrată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la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Registrul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Asociațiilor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și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Fundațiilor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sub nr. [NUMĂR ÎNREGISTRARE],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întruniți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în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ședință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statutară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la data de [DATA],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adoptăm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prezenta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hotărâre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:</w:t>
      </w:r>
    </w:p>
    <w:p w14:paraId="0ED9C49F" w14:textId="77777777" w:rsidR="007F07DF" w:rsidRPr="007F07DF" w:rsidRDefault="007F07DF" w:rsidP="007F07DF">
      <w:pPr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Art. 1</w:t>
      </w:r>
    </w:p>
    <w:p w14:paraId="5358CC52" w14:textId="77777777" w:rsidR="007F07DF" w:rsidRPr="007F07DF" w:rsidRDefault="007F07DF" w:rsidP="007F07DF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Ne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angajăm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să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asigurăm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exploatarea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și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mentenanța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investiției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realizate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prin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proiectul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gram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„[</w:t>
      </w:r>
      <w:proofErr w:type="gram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DENUMIRE PROIECT]”,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finanțat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în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cadrul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programului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[DENUMIRE PROGRAM], pe o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perioadă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de:</w:t>
      </w:r>
    </w:p>
    <w:p w14:paraId="10A34759" w14:textId="77777777" w:rsidR="007F07DF" w:rsidRPr="007F07DF" w:rsidRDefault="007F07DF" w:rsidP="007F07DF">
      <w:pPr>
        <w:numPr>
          <w:ilvl w:val="0"/>
          <w:numId w:val="2"/>
        </w:num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minimum 3 ani de la data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finalizării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ultimei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cereri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plată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,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pentru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proiecte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fără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lucrări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construcții-montaj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;</w:t>
      </w:r>
    </w:p>
    <w:p w14:paraId="62F4E7D6" w14:textId="77777777" w:rsidR="007F07DF" w:rsidRPr="007F07DF" w:rsidRDefault="007F07DF" w:rsidP="007F07DF">
      <w:pPr>
        <w:numPr>
          <w:ilvl w:val="0"/>
          <w:numId w:val="2"/>
        </w:num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minimum 5 ani de la data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finalizării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ultimei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cereri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plată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,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pentru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proiecte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ce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includ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lucrări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construcții-montaj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686EFA05" w14:textId="77777777" w:rsidR="007F07DF" w:rsidRPr="007F07DF" w:rsidRDefault="007F07DF" w:rsidP="007F07DF">
      <w:pPr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Art. 2</w:t>
      </w:r>
    </w:p>
    <w:p w14:paraId="047A86A2" w14:textId="77777777" w:rsidR="007F07DF" w:rsidRPr="007F07DF" w:rsidRDefault="007F07DF" w:rsidP="007F07DF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Ne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angajăm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să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menținem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destinația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obiectivului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investiții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conform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cererii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finanțare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și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contractului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finanțare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,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fără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a-l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înstrăina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,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închiria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sau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schimba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utilizarea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acestuia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pe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întreaga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perioadă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sustenabilitate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6B8BAF25" w14:textId="77777777" w:rsidR="007F07DF" w:rsidRPr="007F07DF" w:rsidRDefault="007F07DF" w:rsidP="007F07DF">
      <w:pPr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Art. 3</w:t>
      </w:r>
    </w:p>
    <w:p w14:paraId="68CB046B" w14:textId="77777777" w:rsidR="007F07DF" w:rsidRPr="007F07DF" w:rsidRDefault="007F07DF" w:rsidP="007F07DF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Ne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angajăm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să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asigurăm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resursele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financiare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necesare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pentru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acoperirea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costurilor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funcționare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,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întreținere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și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reparații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curente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,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prin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includerea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acestora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în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bugetul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anual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al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asociației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4F755EF4" w14:textId="77777777" w:rsidR="007F07DF" w:rsidRPr="007F07DF" w:rsidRDefault="007F07DF" w:rsidP="007F07DF">
      <w:pPr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Art. 4</w:t>
      </w:r>
    </w:p>
    <w:p w14:paraId="64C88790" w14:textId="77777777" w:rsidR="007F07DF" w:rsidRPr="007F07DF" w:rsidRDefault="007F07DF" w:rsidP="007F07DF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Ne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angajăm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să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păstrăm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și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să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punem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la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dispoziția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Autorității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 Management/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Organismului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Intermediar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toate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documentele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justificative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privind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respectarea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obligațiilor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mai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sus, la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solicitarea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acestora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, pe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întreaga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perioadă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monitorizare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post-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implementare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7C057FBE" w14:textId="77777777" w:rsidR="007F07DF" w:rsidRPr="007F07DF" w:rsidRDefault="007F07DF" w:rsidP="007F07DF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Prezenta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hotărâre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a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fost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adoptată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astăzi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, [DATA],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în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[NUMĂR]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exemplare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originale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7BBA62CE" w14:textId="4928B951" w:rsidR="00B01E66" w:rsidRPr="007F07DF" w:rsidRDefault="007F07DF" w:rsidP="007F07DF">
      <w:pPr>
        <w:spacing w:after="100" w:afterAutospacing="1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Reprezentant</w:t>
      </w:r>
      <w:proofErr w:type="spellEnd"/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legal ONG</w:t>
      </w:r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br/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Nume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și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prenume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:</w:t>
      </w:r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br/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Funcția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:</w:t>
      </w:r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br/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Semnătură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și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ștampilă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:</w:t>
      </w:r>
    </w:p>
    <w:sectPr w:rsidR="00B01E66" w:rsidRPr="007F0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71449"/>
    <w:multiLevelType w:val="multilevel"/>
    <w:tmpl w:val="E52E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46A90"/>
    <w:multiLevelType w:val="multilevel"/>
    <w:tmpl w:val="D22C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EE4F29"/>
    <w:multiLevelType w:val="multilevel"/>
    <w:tmpl w:val="52C8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A0"/>
    <w:rsid w:val="00465E69"/>
    <w:rsid w:val="005A249C"/>
    <w:rsid w:val="006D59A0"/>
    <w:rsid w:val="007F07DF"/>
    <w:rsid w:val="00B01E66"/>
    <w:rsid w:val="00EB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7FBE"/>
  <w15:chartTrackingRefBased/>
  <w15:docId w15:val="{9A64D8A4-8427-474F-B68C-85F70009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465E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Titlu3">
    <w:name w:val="heading 3"/>
    <w:basedOn w:val="Normal"/>
    <w:link w:val="Titlu3Caracter"/>
    <w:uiPriority w:val="9"/>
    <w:qFormat/>
    <w:rsid w:val="00465E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465E6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Titlu3Caracter">
    <w:name w:val="Titlu 3 Caracter"/>
    <w:basedOn w:val="Fontdeparagrafimplicit"/>
    <w:link w:val="Titlu3"/>
    <w:uiPriority w:val="9"/>
    <w:rsid w:val="00465E6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6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Robust">
    <w:name w:val="Strong"/>
    <w:basedOn w:val="Fontdeparagrafimplicit"/>
    <w:uiPriority w:val="22"/>
    <w:qFormat/>
    <w:rsid w:val="00465E69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465E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3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Bulza</dc:creator>
  <cp:keywords/>
  <dc:description/>
  <cp:lastModifiedBy>Bill</cp:lastModifiedBy>
  <cp:revision>3</cp:revision>
  <dcterms:created xsi:type="dcterms:W3CDTF">2025-11-12T20:34:00Z</dcterms:created>
  <dcterms:modified xsi:type="dcterms:W3CDTF">2025-12-03T11:15:00Z</dcterms:modified>
</cp:coreProperties>
</file>